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471B68">
        <w:rPr>
          <w:rFonts w:ascii="Times New Roman" w:eastAsia="Calibri" w:hAnsi="Times New Roman" w:cs="Times New Roman"/>
          <w:b/>
        </w:rPr>
        <w:t>NR. 1</w:t>
      </w:r>
      <w:r w:rsidR="005064B7" w:rsidRPr="005064B7">
        <w:rPr>
          <w:rFonts w:ascii="Times New Roman" w:eastAsia="Calibri" w:hAnsi="Times New Roman" w:cs="Times New Roman"/>
          <w:b/>
        </w:rPr>
        <w:t xml:space="preserve"> 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CA6AB3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CA6AB3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5064B7" w:rsidRPr="00CA6AB3" w:rsidRDefault="005064B7" w:rsidP="009A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9A2BF3" w:rsidRPr="00CA6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BF3" w:rsidRPr="00CA6A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Str. </w:t>
            </w:r>
            <w:proofErr w:type="spellStart"/>
            <w:r w:rsidR="009A2BF3" w:rsidRPr="00CA6AB3">
              <w:rPr>
                <w:rFonts w:ascii="Times New Roman" w:hAnsi="Times New Roman" w:cs="Times New Roman"/>
                <w:b/>
                <w:sz w:val="24"/>
                <w:szCs w:val="24"/>
              </w:rPr>
              <w:t>Imparatul</w:t>
            </w:r>
            <w:proofErr w:type="spellEnd"/>
            <w:r w:rsidR="009A2BF3" w:rsidRPr="00CA6A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Traian, Nr. 37, Sc. A, B 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9A2BF3"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ȊMPĂRATUL TRAIAN C1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” </w:t>
            </w:r>
          </w:p>
        </w:tc>
      </w:tr>
      <w:tr w:rsidR="005064B7" w:rsidRPr="00CA6AB3" w:rsidTr="005064B7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CA6AB3" w:rsidRDefault="005064B7" w:rsidP="00AE4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Supr. </w:t>
            </w:r>
            <w:r w:rsidR="00AE48D6"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Apart. 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CA6A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CA6AB3" w:rsidTr="005064B7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CA6AB3" w:rsidRDefault="005064B7" w:rsidP="00506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CA6AB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8,710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30.087,31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7.521,83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1.053,06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28.541,80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7.135,45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998,96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23.452,63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5.863,16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820,84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28.541,80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7.135,45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998,96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28.541,80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7.135,45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998,96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23.452,63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5.863,16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820,84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28.541,80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7.135,45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998,96</w:t>
            </w:r>
          </w:p>
        </w:tc>
      </w:tr>
      <w:tr w:rsidR="009A2BF3" w:rsidRPr="00CA6AB3" w:rsidTr="007431FE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11,730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30.623,19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7.655,80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1.071,81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23.505,86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5.876,47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822,71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8,530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30.055,37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7.513,84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1.051,94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18,270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31.783,65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7.945,91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1.112,43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7,070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24.707,14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6.176,79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864,75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14,480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31.111,15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7.777,79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1.088,89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10,840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30.465,26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7.616,32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1.066,28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23.452,63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5.863,16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820,84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23.452,63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5.863,16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820,84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15,640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26.227,82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6.556,95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917,97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17B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11,35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6.693,17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1.673,29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234,26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8,390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30.030,53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7.507,63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1.051,07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23.452,63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5.863,16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820,84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13,000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30.848,54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7.712,13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1.079,70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28.541,80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7.135,45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998,96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5,400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24.410,81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6.102,70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854,38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11,130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30.516,72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7.629,18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1.068,09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8,920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30.124,58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7.531,14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1.054,36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6,950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24.685,85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6.171,46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864,00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20,610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32.198,87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8.049,72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1.126,96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14,910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31.187,45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7.796,86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1.091,56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7,880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24.850,87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6.212,72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869,78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39,77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16,180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26.323,63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6.580,91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921,33</w:t>
            </w:r>
          </w:p>
        </w:tc>
      </w:tr>
      <w:tr w:rsidR="009A2BF3" w:rsidRPr="00CA6AB3" w:rsidTr="007431FE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48,40</w:t>
            </w:r>
          </w:p>
        </w:tc>
        <w:tc>
          <w:tcPr>
            <w:tcW w:w="1203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12,810</w:t>
            </w:r>
          </w:p>
        </w:tc>
        <w:tc>
          <w:tcPr>
            <w:tcW w:w="1394" w:type="dxa"/>
            <w:shd w:val="clear" w:color="auto" w:fill="auto"/>
            <w:noWrap/>
          </w:tcPr>
          <w:p w:rsidR="009A2BF3" w:rsidRPr="00CA6AB3" w:rsidRDefault="009A2BF3" w:rsidP="00CA6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AB3">
              <w:rPr>
                <w:rFonts w:ascii="Times New Roman" w:hAnsi="Times New Roman" w:cs="Times New Roman"/>
                <w:sz w:val="24"/>
                <w:szCs w:val="24"/>
              </w:rPr>
              <w:t>30.814,82</w:t>
            </w:r>
          </w:p>
        </w:tc>
        <w:tc>
          <w:tcPr>
            <w:tcW w:w="122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7.703,71</w:t>
            </w:r>
          </w:p>
        </w:tc>
        <w:tc>
          <w:tcPr>
            <w:tcW w:w="2764" w:type="dxa"/>
            <w:shd w:val="clear" w:color="auto" w:fill="auto"/>
            <w:noWrap/>
          </w:tcPr>
          <w:p w:rsidR="009A2BF3" w:rsidRPr="00AB0014" w:rsidRDefault="009A2BF3" w:rsidP="00CA6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14">
              <w:rPr>
                <w:rFonts w:ascii="Times New Roman" w:hAnsi="Times New Roman" w:cs="Times New Roman"/>
                <w:b/>
                <w:sz w:val="24"/>
                <w:szCs w:val="24"/>
              </w:rPr>
              <w:t>1.078,52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6F7E0A">
          <w:rPr>
            <w:rFonts w:ascii="Times New Roman" w:hAnsi="Times New Roman" w:cs="Times New Roman"/>
            <w:noProof/>
          </w:rPr>
          <w:t>2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6533E"/>
    <w:rsid w:val="001A4EAF"/>
    <w:rsid w:val="001E4778"/>
    <w:rsid w:val="00225C89"/>
    <w:rsid w:val="002443A5"/>
    <w:rsid w:val="002B1272"/>
    <w:rsid w:val="002F1A0E"/>
    <w:rsid w:val="0032611E"/>
    <w:rsid w:val="0035101F"/>
    <w:rsid w:val="003C3FB8"/>
    <w:rsid w:val="003E4C87"/>
    <w:rsid w:val="0040486E"/>
    <w:rsid w:val="00471B68"/>
    <w:rsid w:val="004B37CF"/>
    <w:rsid w:val="004E5979"/>
    <w:rsid w:val="004F3920"/>
    <w:rsid w:val="005064B7"/>
    <w:rsid w:val="005348B8"/>
    <w:rsid w:val="005766E0"/>
    <w:rsid w:val="006950B6"/>
    <w:rsid w:val="006F2CE9"/>
    <w:rsid w:val="006F7E0A"/>
    <w:rsid w:val="00726029"/>
    <w:rsid w:val="00730EF9"/>
    <w:rsid w:val="007D603D"/>
    <w:rsid w:val="0082075D"/>
    <w:rsid w:val="0088145F"/>
    <w:rsid w:val="008B3DE9"/>
    <w:rsid w:val="008F13E7"/>
    <w:rsid w:val="0090067A"/>
    <w:rsid w:val="009A2BF3"/>
    <w:rsid w:val="00A66636"/>
    <w:rsid w:val="00AB0014"/>
    <w:rsid w:val="00AE48D6"/>
    <w:rsid w:val="00B702E6"/>
    <w:rsid w:val="00BE4BFA"/>
    <w:rsid w:val="00C544D5"/>
    <w:rsid w:val="00CA6AB3"/>
    <w:rsid w:val="00CB2C29"/>
    <w:rsid w:val="00D21F29"/>
    <w:rsid w:val="00E34CF3"/>
    <w:rsid w:val="00E36A8E"/>
    <w:rsid w:val="00E50652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3</cp:revision>
  <cp:lastPrinted>2021-08-05T08:40:00Z</cp:lastPrinted>
  <dcterms:created xsi:type="dcterms:W3CDTF">2022-01-06T17:45:00Z</dcterms:created>
  <dcterms:modified xsi:type="dcterms:W3CDTF">2022-01-06T17:57:00Z</dcterms:modified>
</cp:coreProperties>
</file>